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4D5" w14:textId="767EB14C" w:rsidR="00DD4D05" w:rsidRPr="00DD4D05" w:rsidRDefault="00DD4D05" w:rsidP="00C24E36">
      <w:pPr>
        <w:spacing w:after="0" w:line="480" w:lineRule="auto"/>
        <w:rPr>
          <w:b/>
          <w:sz w:val="24"/>
          <w:szCs w:val="24"/>
          <w:u w:val="single"/>
        </w:rPr>
      </w:pPr>
      <w:r w:rsidRPr="00DD4D05">
        <w:rPr>
          <w:b/>
          <w:sz w:val="24"/>
          <w:szCs w:val="24"/>
          <w:u w:val="single"/>
        </w:rPr>
        <w:t>DONATION FROM NESTLE (MALAYSIA) SDN BHD</w:t>
      </w:r>
    </w:p>
    <w:p w14:paraId="1EBCC8C0" w14:textId="7C7737C9" w:rsidR="00EF2370" w:rsidRDefault="00C24E36" w:rsidP="00C24E36">
      <w:pPr>
        <w:spacing w:after="0" w:line="480" w:lineRule="auto"/>
        <w:rPr>
          <w:sz w:val="24"/>
          <w:szCs w:val="24"/>
        </w:rPr>
      </w:pPr>
      <w:r w:rsidRPr="00C24E3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D76BE" wp14:editId="12B562BC">
                <wp:simplePos x="0" y="0"/>
                <wp:positionH relativeFrom="column">
                  <wp:posOffset>133350</wp:posOffset>
                </wp:positionH>
                <wp:positionV relativeFrom="paragraph">
                  <wp:posOffset>182880</wp:posOffset>
                </wp:positionV>
                <wp:extent cx="2181225" cy="19335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7EB0" w14:textId="2FE92F10" w:rsidR="00C24E36" w:rsidRDefault="00C24E36">
                            <w:r w:rsidRPr="00C24E3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41AC74D" wp14:editId="29BAD32B">
                                  <wp:extent cx="1943100" cy="1666703"/>
                                  <wp:effectExtent l="0" t="0" r="0" b="0"/>
                                  <wp:docPr id="10" name="Picture 10" descr="C:\Users\tony tan\Desktop\NESTLElogo(R)-Alternative-with-wordmark-signature-oak-vectorial-PM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ny tan\Desktop\NESTLElogo(R)-Alternative-with-wordmark-signature-oak-vectorial-PM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320" cy="166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7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4.4pt;width:171.7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" strokeweight="3pt">
                <v:textbox>
                  <w:txbxContent>
                    <w:p w14:paraId="6AEA7EB0" w14:textId="2FE92F10" w:rsidR="00C24E36" w:rsidRDefault="00C24E36">
                      <w:r w:rsidRPr="00C24E36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41AC74D" wp14:editId="29BAD32B">
                            <wp:extent cx="1943100" cy="1666703"/>
                            <wp:effectExtent l="0" t="0" r="0" b="0"/>
                            <wp:docPr id="10" name="Picture 10" descr="C:\Users\tony tan\Desktop\NESTLElogo(R)-Alternative-with-wordmark-signature-oak-vectorial-PM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ny tan\Desktop\NESTLElogo(R)-Alternative-with-wordmark-signature-oak-vectorial-PM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320" cy="166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Recently, our Home has received a generous donation</w:t>
      </w:r>
    </w:p>
    <w:p w14:paraId="11769535" w14:textId="7BD233EB" w:rsidR="00C24E36" w:rsidRDefault="0062374F" w:rsidP="00C24E36">
      <w:pPr>
        <w:spacing w:after="0" w:line="480" w:lineRule="auto"/>
        <w:rPr>
          <w:sz w:val="24"/>
          <w:szCs w:val="24"/>
        </w:rPr>
      </w:pPr>
      <w:r w:rsidRPr="0062374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766B32" wp14:editId="7F20BBEA">
                <wp:simplePos x="0" y="0"/>
                <wp:positionH relativeFrom="column">
                  <wp:posOffset>2486025</wp:posOffset>
                </wp:positionH>
                <wp:positionV relativeFrom="paragraph">
                  <wp:posOffset>2896235</wp:posOffset>
                </wp:positionV>
                <wp:extent cx="2305050" cy="28289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93A2" w14:textId="081F4281" w:rsidR="0062374F" w:rsidRDefault="0062374F">
                            <w:r w:rsidRPr="00C24E3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246FF7E" wp14:editId="7DC51519">
                                  <wp:extent cx="2103120" cy="2804160"/>
                                  <wp:effectExtent l="0" t="0" r="0" b="0"/>
                                  <wp:docPr id="18" name="Picture 18" descr="C:\Users\tony tan\Desktop\NESTLE\417796055_262948920012681_146084340541202089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ony tan\Desktop\NESTLE\417796055_262948920012681_146084340541202089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80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6B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5.75pt;margin-top:228.05pt;width:181.5pt;height:22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" strokeweight="3pt">
                <v:textbox>
                  <w:txbxContent>
                    <w:p w14:paraId="12E693A2" w14:textId="081F4281" w:rsidR="0062374F" w:rsidRDefault="0062374F">
                      <w:r w:rsidRPr="00C24E36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246FF7E" wp14:editId="7DC51519">
                            <wp:extent cx="2103120" cy="2804160"/>
                            <wp:effectExtent l="0" t="0" r="0" b="0"/>
                            <wp:docPr id="18" name="Picture 18" descr="C:\Users\tony tan\Desktop\NESTLE\417796055_262948920012681_146084340541202089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ony tan\Desktop\NESTLE\417796055_262948920012681_146084340541202089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80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D05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E330C" wp14:editId="25EF4885">
                <wp:simplePos x="0" y="0"/>
                <wp:positionH relativeFrom="column">
                  <wp:posOffset>-152400</wp:posOffset>
                </wp:positionH>
                <wp:positionV relativeFrom="paragraph">
                  <wp:posOffset>2896235</wp:posOffset>
                </wp:positionV>
                <wp:extent cx="2466975" cy="2828925"/>
                <wp:effectExtent l="19050" t="1905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9624" w14:textId="338FA1D2" w:rsidR="00DD4D05" w:rsidRDefault="00DD4D05">
                            <w:r w:rsidRPr="00DD4D05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2235E4" wp14:editId="0A5FE192">
                                  <wp:extent cx="2457450" cy="2762250"/>
                                  <wp:effectExtent l="0" t="0" r="0" b="0"/>
                                  <wp:docPr id="17" name="Picture 17" descr="C:\Users\tony tan\Desktop\NESTLE\418601149_261852663471645_104246465854172916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tony tan\Desktop\NESTLE\418601149_261852663471645_104246465854172916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430" cy="277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330C" id="_x0000_s1028" type="#_x0000_t202" style="position:absolute;margin-left:-12pt;margin-top:228.05pt;width:194.25pt;height:2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FFJwIAAE4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" strokeweight="3pt">
                <v:textbox>
                  <w:txbxContent>
                    <w:p w14:paraId="338B9624" w14:textId="338FA1D2" w:rsidR="00DD4D05" w:rsidRDefault="00DD4D05">
                      <w:r w:rsidRPr="00DD4D05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92235E4" wp14:editId="0A5FE192">
                            <wp:extent cx="2457450" cy="2762250"/>
                            <wp:effectExtent l="0" t="0" r="0" b="0"/>
                            <wp:docPr id="17" name="Picture 17" descr="C:\Users\tony tan\Desktop\NESTLE\418601149_261852663471645_104246465854172916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tony tan\Desktop\NESTLE\418601149_261852663471645_104246465854172916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430" cy="2774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36">
        <w:rPr>
          <w:sz w:val="24"/>
          <w:szCs w:val="24"/>
        </w:rPr>
        <w:t xml:space="preserve">of food and stuff and beverages from Nestle (Malaysia) </w:t>
      </w:r>
      <w:proofErr w:type="spellStart"/>
      <w:r w:rsidR="00C24E36">
        <w:rPr>
          <w:sz w:val="24"/>
          <w:szCs w:val="24"/>
        </w:rPr>
        <w:t>Berhad</w:t>
      </w:r>
      <w:proofErr w:type="spellEnd"/>
      <w:r w:rsidR="00C24E36">
        <w:rPr>
          <w:sz w:val="24"/>
          <w:szCs w:val="24"/>
        </w:rPr>
        <w:t xml:space="preserve"> </w:t>
      </w:r>
      <w:r w:rsidR="00EF1A6B">
        <w:rPr>
          <w:sz w:val="24"/>
          <w:szCs w:val="24"/>
        </w:rPr>
        <w:t>on 19</w:t>
      </w:r>
      <w:r w:rsidR="00EF1A6B" w:rsidRPr="00EF1A6B">
        <w:rPr>
          <w:sz w:val="24"/>
          <w:szCs w:val="24"/>
          <w:vertAlign w:val="superscript"/>
        </w:rPr>
        <w:t>th</w:t>
      </w:r>
      <w:r w:rsidR="00EF1A6B">
        <w:rPr>
          <w:sz w:val="24"/>
          <w:szCs w:val="24"/>
        </w:rPr>
        <w:t xml:space="preserve"> December 2023, 28</w:t>
      </w:r>
      <w:r w:rsidR="00EF1A6B" w:rsidRPr="00EF1A6B">
        <w:rPr>
          <w:sz w:val="24"/>
          <w:szCs w:val="24"/>
          <w:vertAlign w:val="superscript"/>
        </w:rPr>
        <w:t>th</w:t>
      </w:r>
      <w:r w:rsidR="00EF1A6B">
        <w:rPr>
          <w:sz w:val="24"/>
          <w:szCs w:val="24"/>
        </w:rPr>
        <w:t xml:space="preserve"> December 2023 &amp; 22</w:t>
      </w:r>
      <w:r w:rsidR="00EF1A6B" w:rsidRPr="00EF1A6B">
        <w:rPr>
          <w:sz w:val="24"/>
          <w:szCs w:val="24"/>
          <w:vertAlign w:val="superscript"/>
        </w:rPr>
        <w:t>nd</w:t>
      </w:r>
      <w:r w:rsidR="00EF1A6B">
        <w:rPr>
          <w:sz w:val="24"/>
          <w:szCs w:val="24"/>
        </w:rPr>
        <w:t xml:space="preserve"> January 2024 </w:t>
      </w:r>
      <w:r w:rsidR="00C24E36">
        <w:rPr>
          <w:sz w:val="24"/>
          <w:szCs w:val="24"/>
        </w:rPr>
        <w:t xml:space="preserve">namely, Nestle Omega Plus products, Milo </w:t>
      </w:r>
      <w:proofErr w:type="spellStart"/>
      <w:r w:rsidR="00C24E36">
        <w:rPr>
          <w:sz w:val="24"/>
          <w:szCs w:val="24"/>
        </w:rPr>
        <w:t>Activ</w:t>
      </w:r>
      <w:proofErr w:type="spellEnd"/>
      <w:r w:rsidR="00C24E36">
        <w:rPr>
          <w:sz w:val="24"/>
          <w:szCs w:val="24"/>
        </w:rPr>
        <w:t xml:space="preserve">-Go, Maggie 2-Minn, Nescafe Classic, </w:t>
      </w:r>
      <w:proofErr w:type="spellStart"/>
      <w:r w:rsidR="00C24E36">
        <w:rPr>
          <w:sz w:val="24"/>
          <w:szCs w:val="24"/>
        </w:rPr>
        <w:t>Nestum</w:t>
      </w:r>
      <w:proofErr w:type="spellEnd"/>
      <w:r w:rsidR="00C24E36">
        <w:rPr>
          <w:sz w:val="24"/>
          <w:szCs w:val="24"/>
        </w:rPr>
        <w:t xml:space="preserve"> and </w:t>
      </w:r>
      <w:proofErr w:type="spellStart"/>
      <w:r w:rsidR="00C24E36">
        <w:rPr>
          <w:sz w:val="24"/>
          <w:szCs w:val="24"/>
        </w:rPr>
        <w:t>Nespray</w:t>
      </w:r>
      <w:proofErr w:type="spellEnd"/>
      <w:r w:rsidR="00C24E36">
        <w:rPr>
          <w:sz w:val="24"/>
          <w:szCs w:val="24"/>
        </w:rPr>
        <w:t xml:space="preserve"> </w:t>
      </w:r>
      <w:proofErr w:type="spellStart"/>
      <w:r w:rsidR="00C24E36">
        <w:rPr>
          <w:sz w:val="24"/>
          <w:szCs w:val="24"/>
        </w:rPr>
        <w:t>Softpacks</w:t>
      </w:r>
      <w:proofErr w:type="spellEnd"/>
      <w:r w:rsidR="00C24E36">
        <w:rPr>
          <w:sz w:val="24"/>
          <w:szCs w:val="24"/>
        </w:rPr>
        <w:t xml:space="preserve">. A big “Thank You” to Nestle (Malaysia) </w:t>
      </w:r>
      <w:proofErr w:type="spellStart"/>
      <w:r w:rsidR="00C24E36">
        <w:rPr>
          <w:sz w:val="24"/>
          <w:szCs w:val="24"/>
        </w:rPr>
        <w:t>Berhad</w:t>
      </w:r>
      <w:proofErr w:type="spellEnd"/>
      <w:r w:rsidR="00C24E36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your donated items are well </w:t>
      </w:r>
      <w:r w:rsidR="00C24E36">
        <w:rPr>
          <w:sz w:val="24"/>
          <w:szCs w:val="24"/>
        </w:rPr>
        <w:t>appreciated, meaningf</w:t>
      </w:r>
      <w:r>
        <w:rPr>
          <w:sz w:val="24"/>
          <w:szCs w:val="24"/>
        </w:rPr>
        <w:t>ul and helpful in sustaining</w:t>
      </w:r>
      <w:r w:rsidR="00C24E36">
        <w:rPr>
          <w:sz w:val="24"/>
          <w:szCs w:val="24"/>
        </w:rPr>
        <w:t xml:space="preserve"> maintaining the heal</w:t>
      </w:r>
      <w:r>
        <w:rPr>
          <w:sz w:val="24"/>
          <w:szCs w:val="24"/>
        </w:rPr>
        <w:t xml:space="preserve">thcare of our Residents. We look </w:t>
      </w:r>
      <w:r w:rsidR="00C24E36">
        <w:rPr>
          <w:sz w:val="24"/>
          <w:szCs w:val="24"/>
        </w:rPr>
        <w:t xml:space="preserve">forward to your continuous </w:t>
      </w:r>
      <w:r>
        <w:rPr>
          <w:sz w:val="24"/>
          <w:szCs w:val="24"/>
        </w:rPr>
        <w:t xml:space="preserve">support! </w:t>
      </w:r>
    </w:p>
    <w:p w14:paraId="43CAACA7" w14:textId="76904DDB" w:rsidR="00C24E36" w:rsidRDefault="00C24E36" w:rsidP="00C24E36">
      <w:pPr>
        <w:spacing w:after="0" w:line="480" w:lineRule="auto"/>
        <w:rPr>
          <w:sz w:val="24"/>
          <w:szCs w:val="24"/>
        </w:rPr>
      </w:pPr>
    </w:p>
    <w:p w14:paraId="5EF9F1D4" w14:textId="165AB8F0" w:rsidR="00EF2370" w:rsidRDefault="00EF2370" w:rsidP="00EF2370">
      <w:pPr>
        <w:spacing w:before="240" w:after="0" w:line="480" w:lineRule="auto"/>
        <w:rPr>
          <w:sz w:val="24"/>
          <w:szCs w:val="24"/>
        </w:rPr>
      </w:pPr>
    </w:p>
    <w:p w14:paraId="06EA69B8" w14:textId="7ED5353C" w:rsidR="00EF2370" w:rsidRDefault="00EF2370" w:rsidP="00EF2370">
      <w:pPr>
        <w:spacing w:before="240" w:after="0" w:line="480" w:lineRule="auto"/>
        <w:rPr>
          <w:sz w:val="24"/>
          <w:szCs w:val="24"/>
        </w:rPr>
      </w:pPr>
    </w:p>
    <w:p w14:paraId="5653F8C0" w14:textId="2A6D4B06" w:rsidR="00C7437B" w:rsidRDefault="00C7437B" w:rsidP="00EF2370">
      <w:pPr>
        <w:spacing w:before="240" w:after="0" w:line="480" w:lineRule="auto"/>
        <w:rPr>
          <w:sz w:val="24"/>
          <w:szCs w:val="24"/>
        </w:rPr>
      </w:pPr>
    </w:p>
    <w:p w14:paraId="1763B8DF" w14:textId="09769FC1" w:rsidR="00194B9C" w:rsidRDefault="00194B9C" w:rsidP="002C06E7">
      <w:pPr>
        <w:spacing w:after="0" w:line="480" w:lineRule="auto"/>
        <w:rPr>
          <w:sz w:val="24"/>
          <w:szCs w:val="24"/>
        </w:rPr>
      </w:pPr>
    </w:p>
    <w:p w14:paraId="189A3E06" w14:textId="716DE528" w:rsidR="00194B9C" w:rsidRDefault="00194B9C" w:rsidP="00194B9C">
      <w:pPr>
        <w:tabs>
          <w:tab w:val="left" w:pos="9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F89578" w14:textId="2F9F357F" w:rsidR="00C7437B" w:rsidRDefault="0062374F" w:rsidP="004B4543">
      <w:pPr>
        <w:spacing w:after="0" w:line="240" w:lineRule="auto"/>
        <w:rPr>
          <w:sz w:val="24"/>
          <w:szCs w:val="24"/>
        </w:rPr>
      </w:pPr>
      <w:r w:rsidRPr="0062374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071E00" wp14:editId="6F131116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3143250" cy="1952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D9FB" w14:textId="5837DFC9" w:rsidR="0062374F" w:rsidRDefault="0062374F">
                            <w:r w:rsidRPr="00C24E3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290F869" wp14:editId="48CE4A9B">
                                  <wp:extent cx="2895600" cy="1828800"/>
                                  <wp:effectExtent l="0" t="0" r="0" b="0"/>
                                  <wp:docPr id="19" name="Picture 19" descr="C:\Users\tony tan\Desktop\NESTLE\418140319_645356460960569_22938009517667776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ony tan\Desktop\NESTLE\418140319_645356460960569_22938009517667776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1E00" id="_x0000_s1029" type="#_x0000_t202" style="position:absolute;margin-left:-3pt;margin-top:15.8pt;width:247.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" strokeweight="3pt">
                <v:textbox>
                  <w:txbxContent>
                    <w:p w14:paraId="440DD9FB" w14:textId="5837DFC9" w:rsidR="0062374F" w:rsidRDefault="0062374F">
                      <w:r w:rsidRPr="00C24E36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290F869" wp14:editId="48CE4A9B">
                            <wp:extent cx="2895600" cy="1828800"/>
                            <wp:effectExtent l="0" t="0" r="0" b="0"/>
                            <wp:docPr id="19" name="Picture 19" descr="C:\Users\tony tan\Desktop\NESTLE\418140319_645356460960569_22938009517667776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ony tan\Desktop\NESTLE\418140319_645356460960569_22938009517667776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EE69D" w14:textId="004D46BB" w:rsidR="004B4543" w:rsidRDefault="004B4543" w:rsidP="004B4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D8B0974" w14:textId="6FEAD159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7FA53B87" w14:textId="708B02B8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25648C65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2FAAAAF6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1DDE6E4D" w14:textId="77777777" w:rsidR="004B4543" w:rsidRDefault="004B4543" w:rsidP="004B454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56E7A39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25E8890E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4B773C7B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p w14:paraId="27CD16B2" w14:textId="77777777" w:rsidR="004B4543" w:rsidRDefault="004B4543" w:rsidP="004B4543">
      <w:pPr>
        <w:spacing w:after="0" w:line="240" w:lineRule="auto"/>
        <w:rPr>
          <w:sz w:val="24"/>
          <w:szCs w:val="24"/>
        </w:rPr>
      </w:pPr>
    </w:p>
    <w:sectPr w:rsidR="004B4543" w:rsidSect="00C76C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F3D9D8"/>
    <w:multiLevelType w:val="multilevel"/>
    <w:tmpl w:val="A8F3D9D8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1D"/>
    <w:rsid w:val="00035F7C"/>
    <w:rsid w:val="00097C1E"/>
    <w:rsid w:val="0012739E"/>
    <w:rsid w:val="00194B9C"/>
    <w:rsid w:val="002C06E7"/>
    <w:rsid w:val="002E2C1D"/>
    <w:rsid w:val="00477562"/>
    <w:rsid w:val="004B4543"/>
    <w:rsid w:val="0062374F"/>
    <w:rsid w:val="008D223E"/>
    <w:rsid w:val="00AB1A9A"/>
    <w:rsid w:val="00AE1F0D"/>
    <w:rsid w:val="00B06D2D"/>
    <w:rsid w:val="00C24E36"/>
    <w:rsid w:val="00C511E7"/>
    <w:rsid w:val="00C7437B"/>
    <w:rsid w:val="00C76C63"/>
    <w:rsid w:val="00DD4D05"/>
    <w:rsid w:val="00EF1A6B"/>
    <w:rsid w:val="00E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BDF8"/>
  <w15:chartTrackingRefBased/>
  <w15:docId w15:val="{4929B7F5-CFBA-4334-9B5C-2BC49A78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Appadurai</dc:creator>
  <cp:keywords/>
  <dc:description/>
  <cp:lastModifiedBy>tony tan</cp:lastModifiedBy>
  <cp:revision>5</cp:revision>
  <cp:lastPrinted>2024-01-24T06:54:00Z</cp:lastPrinted>
  <dcterms:created xsi:type="dcterms:W3CDTF">2024-01-26T10:49:00Z</dcterms:created>
  <dcterms:modified xsi:type="dcterms:W3CDTF">2024-02-13T04:01:00Z</dcterms:modified>
</cp:coreProperties>
</file>